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DD9C7A" w14:textId="2C2B0789" w:rsidR="00BE17BD" w:rsidRPr="00787308" w:rsidRDefault="00787308" w:rsidP="004802EF">
      <w:pPr>
        <w:ind w:right="-851"/>
        <w:jc w:val="center"/>
        <w:rPr>
          <w:b/>
          <w:bCs/>
          <w:sz w:val="40"/>
          <w:szCs w:val="40"/>
        </w:rPr>
      </w:pPr>
      <w:bookmarkStart w:id="0" w:name="_Hlk145679171"/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57216" behindDoc="1" locked="0" layoutInCell="1" allowOverlap="1" wp14:anchorId="070B0140" wp14:editId="0BB1BBCA">
            <wp:simplePos x="0" y="0"/>
            <wp:positionH relativeFrom="column">
              <wp:posOffset>-664845</wp:posOffset>
            </wp:positionH>
            <wp:positionV relativeFrom="paragraph">
              <wp:posOffset>-995680</wp:posOffset>
            </wp:positionV>
            <wp:extent cx="1905000" cy="1495425"/>
            <wp:effectExtent l="0" t="0" r="0" b="9525"/>
            <wp:wrapNone/>
            <wp:docPr id="142167782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1677825" name="Image 142167782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41" behindDoc="0" locked="0" layoutInCell="1" allowOverlap="1" wp14:anchorId="7BCBC535" wp14:editId="09FD9208">
                <wp:simplePos x="0" y="0"/>
                <wp:positionH relativeFrom="column">
                  <wp:posOffset>963295</wp:posOffset>
                </wp:positionH>
                <wp:positionV relativeFrom="paragraph">
                  <wp:posOffset>-547370</wp:posOffset>
                </wp:positionV>
                <wp:extent cx="5343525" cy="419100"/>
                <wp:effectExtent l="0" t="0" r="28575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43525" cy="419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747835" w14:textId="7E728B4F" w:rsidR="001E3E9F" w:rsidRDefault="00EE6BA7" w:rsidP="00EE6BA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CC09C5">
                              <w:rPr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CENTRE SOCIAL </w:t>
                            </w:r>
                            <w:r w:rsidR="003F6565">
                              <w:rPr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t>ET D’ANIMATION VALLEE DU LOT</w:t>
                            </w:r>
                            <w:r w:rsidR="00F871CA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2D98DF82" w14:textId="1DF3F418" w:rsidR="00EE6BA7" w:rsidRPr="00CC09C5" w:rsidRDefault="00EE6BA7" w:rsidP="00EE6BA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</w:p>
                          <w:p w14:paraId="008C959A" w14:textId="77777777" w:rsidR="001E3E9F" w:rsidRDefault="001E3E9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CBC535" id="Rectangle 10" o:spid="_x0000_s1026" style="position:absolute;left:0;text-align:left;margin-left:75.85pt;margin-top:-43.1pt;width:420.75pt;height:33pt;z-index:2516623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" fillcolor="#ffc000 [3207]" strokecolor="#7f5f00 [1607]" strokeweight="1pt">
                <v:textbox>
                  <w:txbxContent>
                    <w:p w14:paraId="26747835" w14:textId="7E728B4F" w:rsidR="001E3E9F" w:rsidRDefault="00EE6BA7" w:rsidP="00EE6BA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CC09C5">
                        <w:rPr>
                          <w:b/>
                          <w:color w:val="000000" w:themeColor="text1"/>
                          <w:sz w:val="36"/>
                          <w:szCs w:val="36"/>
                        </w:rPr>
                        <w:t xml:space="preserve">CENTRE SOCIAL </w:t>
                      </w:r>
                      <w:r w:rsidR="003F6565">
                        <w:rPr>
                          <w:b/>
                          <w:color w:val="000000" w:themeColor="text1"/>
                          <w:sz w:val="36"/>
                          <w:szCs w:val="36"/>
                        </w:rPr>
                        <w:t>ET D’ANIMATION VALLEE DU LOT</w:t>
                      </w:r>
                      <w:r w:rsidR="00F871CA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2D98DF82" w14:textId="1DF3F418" w:rsidR="00EE6BA7" w:rsidRPr="00CC09C5" w:rsidRDefault="00EE6BA7" w:rsidP="00EE6BA7">
                      <w:pPr>
                        <w:jc w:val="center"/>
                        <w:rPr>
                          <w:b/>
                          <w:color w:val="000000" w:themeColor="text1"/>
                          <w:sz w:val="36"/>
                          <w:szCs w:val="36"/>
                        </w:rPr>
                      </w:pPr>
                    </w:p>
                    <w:p w14:paraId="008C959A" w14:textId="77777777" w:rsidR="001E3E9F" w:rsidRDefault="001E3E9F"/>
                  </w:txbxContent>
                </v:textbox>
              </v:rect>
            </w:pict>
          </mc:Fallback>
        </mc:AlternateContent>
      </w:r>
      <w:r w:rsidR="00BE17BD" w:rsidRPr="00BE17BD">
        <w:rPr>
          <w:b/>
          <w:bCs/>
          <w:sz w:val="40"/>
          <w:szCs w:val="40"/>
          <w:highlight w:val="lightGray"/>
        </w:rPr>
        <w:t>FICHE CONTACT</w:t>
      </w:r>
    </w:p>
    <w:p w14:paraId="5D31B8CD" w14:textId="5780F915" w:rsidR="00BE17BD" w:rsidRPr="00BE17BD" w:rsidRDefault="00BE17BD" w:rsidP="00BE17BD">
      <w:pPr>
        <w:spacing w:after="0"/>
        <w:ind w:left="567" w:right="424"/>
        <w:jc w:val="both"/>
        <w:rPr>
          <w:sz w:val="24"/>
          <w:szCs w:val="24"/>
        </w:rPr>
      </w:pPr>
      <w:r w:rsidRPr="004802EF">
        <w:rPr>
          <w:sz w:val="24"/>
          <w:szCs w:val="24"/>
        </w:rPr>
        <w:t>L</w:t>
      </w:r>
      <w:r w:rsidRPr="00BE17BD">
        <w:rPr>
          <w:sz w:val="24"/>
          <w:szCs w:val="24"/>
        </w:rPr>
        <w:t xml:space="preserve">’adhésion au Centre Social et d’Animation est facultative (mais elle permet de nous soutenir !). </w:t>
      </w:r>
    </w:p>
    <w:p w14:paraId="37E1245F" w14:textId="578B7028" w:rsidR="00BE17BD" w:rsidRPr="004802EF" w:rsidRDefault="00BE17BD" w:rsidP="00BE17BD">
      <w:pPr>
        <w:spacing w:after="0"/>
        <w:ind w:left="567" w:right="424"/>
        <w:jc w:val="both"/>
        <w:rPr>
          <w:sz w:val="24"/>
          <w:szCs w:val="24"/>
        </w:rPr>
      </w:pPr>
      <w:r w:rsidRPr="004802EF">
        <w:rPr>
          <w:sz w:val="24"/>
          <w:szCs w:val="24"/>
        </w:rPr>
        <w:t>Pour les activités pour lesquelles une participation financière est demandée, elle permet également de bénéficier de tarifs préférentiels</w:t>
      </w:r>
    </w:p>
    <w:p w14:paraId="6B6C3D6D" w14:textId="77777777" w:rsidR="00BE17BD" w:rsidRPr="004802EF" w:rsidRDefault="00BE17BD" w:rsidP="00ED7A93">
      <w:pPr>
        <w:jc w:val="center"/>
        <w:rPr>
          <w:b/>
          <w:bCs/>
          <w:sz w:val="14"/>
          <w:szCs w:val="14"/>
        </w:rPr>
      </w:pPr>
    </w:p>
    <w:p w14:paraId="57F7E677" w14:textId="7F7FFF78" w:rsidR="00B35736" w:rsidRDefault="00B35736" w:rsidP="00BE17BD">
      <w:pPr>
        <w:spacing w:after="0" w:line="240" w:lineRule="auto"/>
        <w:ind w:left="567"/>
        <w:rPr>
          <w:sz w:val="24"/>
          <w:szCs w:val="24"/>
        </w:rPr>
      </w:pPr>
      <w:r w:rsidRPr="00BE17BD">
        <w:rPr>
          <w:rFonts w:ascii="Courier New" w:hAnsi="Courier New" w:cs="Courier New"/>
          <w:b/>
          <w:bCs/>
          <w:sz w:val="32"/>
          <w:szCs w:val="32"/>
        </w:rPr>
        <w:t>□</w:t>
      </w:r>
      <w:r>
        <w:rPr>
          <w:rFonts w:ascii="Courier New" w:hAnsi="Courier New" w:cs="Courier New"/>
          <w:b/>
          <w:bCs/>
        </w:rPr>
        <w:t xml:space="preserve"> </w:t>
      </w:r>
      <w:r>
        <w:rPr>
          <w:b/>
          <w:bCs/>
          <w:sz w:val="28"/>
          <w:szCs w:val="28"/>
        </w:rPr>
        <w:t>J’adhère au Centre Social</w:t>
      </w:r>
      <w:r w:rsidR="00BE594F" w:rsidRPr="00BE594F">
        <w:rPr>
          <w:sz w:val="28"/>
          <w:szCs w:val="28"/>
        </w:rPr>
        <w:t> </w:t>
      </w:r>
      <w:r w:rsidR="00BE17BD">
        <w:rPr>
          <w:sz w:val="28"/>
          <w:szCs w:val="28"/>
        </w:rPr>
        <w:t xml:space="preserve">- </w:t>
      </w:r>
      <w:r w:rsidR="00BE17BD" w:rsidRPr="00BE17BD">
        <w:rPr>
          <w:b/>
          <w:bCs/>
          <w:sz w:val="28"/>
          <w:szCs w:val="28"/>
        </w:rPr>
        <w:t>10 €</w:t>
      </w:r>
    </w:p>
    <w:p w14:paraId="4AF0CBE0" w14:textId="77777777" w:rsidR="00BE17BD" w:rsidRDefault="00B35736" w:rsidP="00BE17BD">
      <w:pPr>
        <w:spacing w:after="0" w:line="240" w:lineRule="auto"/>
        <w:ind w:left="1275" w:firstLine="141"/>
        <w:rPr>
          <w:sz w:val="24"/>
          <w:szCs w:val="24"/>
        </w:rPr>
      </w:pPr>
      <w:r w:rsidRPr="00BE17BD">
        <w:rPr>
          <w:rFonts w:ascii="Courier New" w:hAnsi="Courier New" w:cs="Courier New"/>
          <w:b/>
          <w:bCs/>
          <w:sz w:val="24"/>
          <w:szCs w:val="24"/>
        </w:rPr>
        <w:t>-</w:t>
      </w:r>
      <w:r>
        <w:rPr>
          <w:rFonts w:ascii="Courier New" w:hAnsi="Courier New" w:cs="Courier New"/>
          <w:b/>
          <w:bCs/>
          <w:sz w:val="40"/>
          <w:szCs w:val="40"/>
        </w:rPr>
        <w:t xml:space="preserve"> </w:t>
      </w:r>
      <w:r w:rsidRPr="00B35736">
        <w:rPr>
          <w:sz w:val="24"/>
          <w:szCs w:val="24"/>
        </w:rPr>
        <w:t xml:space="preserve">tarif activité 3€ </w:t>
      </w:r>
    </w:p>
    <w:p w14:paraId="7043D757" w14:textId="19CE1B0E" w:rsidR="00BE17BD" w:rsidRDefault="00BE17BD" w:rsidP="00BE17BD">
      <w:pPr>
        <w:spacing w:after="0" w:line="240" w:lineRule="auto"/>
        <w:ind w:left="1275" w:firstLine="141"/>
        <w:rPr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>-</w:t>
      </w:r>
      <w:r>
        <w:rPr>
          <w:sz w:val="24"/>
          <w:szCs w:val="24"/>
        </w:rPr>
        <w:t xml:space="preserve">    </w:t>
      </w:r>
      <w:r w:rsidRPr="00B35736">
        <w:rPr>
          <w:sz w:val="24"/>
          <w:szCs w:val="24"/>
        </w:rPr>
        <w:t xml:space="preserve">tarif </w:t>
      </w:r>
      <w:proofErr w:type="spellStart"/>
      <w:r w:rsidRPr="00B35736">
        <w:rPr>
          <w:sz w:val="24"/>
          <w:szCs w:val="24"/>
        </w:rPr>
        <w:t>LudO</w:t>
      </w:r>
      <w:proofErr w:type="spellEnd"/>
      <w:r w:rsidRPr="00B35736">
        <w:rPr>
          <w:sz w:val="24"/>
          <w:szCs w:val="24"/>
        </w:rPr>
        <w:t>’ 10€</w:t>
      </w:r>
      <w:r>
        <w:rPr>
          <w:sz w:val="24"/>
          <w:szCs w:val="24"/>
        </w:rPr>
        <w:t xml:space="preserve"> + chèque de caution 20 € non encaissé</w:t>
      </w:r>
    </w:p>
    <w:p w14:paraId="28C40D1B" w14:textId="61E82C1A" w:rsidR="00BE17BD" w:rsidRDefault="00BE17BD" w:rsidP="00BE17BD">
      <w:pPr>
        <w:spacing w:after="0" w:line="240" w:lineRule="auto"/>
        <w:ind w:left="567"/>
        <w:rPr>
          <w:sz w:val="24"/>
          <w:szCs w:val="24"/>
        </w:rPr>
      </w:pPr>
      <w:r w:rsidRPr="00BE17BD">
        <w:rPr>
          <w:rFonts w:ascii="Courier New" w:hAnsi="Courier New" w:cs="Courier New"/>
          <w:b/>
          <w:bCs/>
          <w:sz w:val="32"/>
          <w:szCs w:val="32"/>
        </w:rPr>
        <w:t>□</w:t>
      </w:r>
      <w:r>
        <w:rPr>
          <w:rFonts w:ascii="Courier New" w:hAnsi="Courier New" w:cs="Courier New"/>
          <w:b/>
          <w:bCs/>
        </w:rPr>
        <w:t xml:space="preserve"> </w:t>
      </w:r>
      <w:r>
        <w:rPr>
          <w:b/>
          <w:bCs/>
          <w:sz w:val="28"/>
          <w:szCs w:val="28"/>
        </w:rPr>
        <w:t>Je ne souhaite pas adhérer au Centre Social</w:t>
      </w:r>
      <w:r w:rsidRPr="00BE594F">
        <w:rPr>
          <w:sz w:val="28"/>
          <w:szCs w:val="28"/>
        </w:rPr>
        <w:t> </w:t>
      </w:r>
    </w:p>
    <w:p w14:paraId="7BADB205" w14:textId="52CFE5B6" w:rsidR="00BE17BD" w:rsidRDefault="00BE17BD" w:rsidP="00BE17BD">
      <w:pPr>
        <w:spacing w:after="0" w:line="240" w:lineRule="auto"/>
        <w:ind w:left="1275" w:firstLine="141"/>
        <w:rPr>
          <w:sz w:val="24"/>
          <w:szCs w:val="24"/>
        </w:rPr>
      </w:pPr>
      <w:r w:rsidRPr="00BE17BD">
        <w:rPr>
          <w:rFonts w:ascii="Courier New" w:hAnsi="Courier New" w:cs="Courier New"/>
          <w:b/>
          <w:bCs/>
          <w:sz w:val="24"/>
          <w:szCs w:val="24"/>
        </w:rPr>
        <w:t>-</w:t>
      </w:r>
      <w:r>
        <w:rPr>
          <w:rFonts w:ascii="Courier New" w:hAnsi="Courier New" w:cs="Courier New"/>
          <w:b/>
          <w:bCs/>
          <w:sz w:val="40"/>
          <w:szCs w:val="40"/>
        </w:rPr>
        <w:t xml:space="preserve"> </w:t>
      </w:r>
      <w:r w:rsidRPr="00B35736">
        <w:rPr>
          <w:sz w:val="24"/>
          <w:szCs w:val="24"/>
        </w:rPr>
        <w:t xml:space="preserve">tarif activité </w:t>
      </w:r>
      <w:r>
        <w:rPr>
          <w:sz w:val="24"/>
          <w:szCs w:val="24"/>
        </w:rPr>
        <w:t>5</w:t>
      </w:r>
      <w:r w:rsidRPr="00B35736">
        <w:rPr>
          <w:sz w:val="24"/>
          <w:szCs w:val="24"/>
        </w:rPr>
        <w:t xml:space="preserve">€ - </w:t>
      </w:r>
    </w:p>
    <w:p w14:paraId="04378CAB" w14:textId="767ED0B7" w:rsidR="00BE17BD" w:rsidRPr="00B35736" w:rsidRDefault="00BE17BD" w:rsidP="00BE17BD">
      <w:pPr>
        <w:spacing w:after="0" w:line="240" w:lineRule="auto"/>
        <w:ind w:left="1275" w:firstLine="141"/>
      </w:pPr>
      <w:r>
        <w:rPr>
          <w:rFonts w:ascii="Courier New" w:hAnsi="Courier New" w:cs="Courier New"/>
          <w:b/>
          <w:bCs/>
          <w:sz w:val="24"/>
          <w:szCs w:val="24"/>
        </w:rPr>
        <w:t>-</w:t>
      </w:r>
      <w:r>
        <w:rPr>
          <w:sz w:val="24"/>
          <w:szCs w:val="24"/>
        </w:rPr>
        <w:t xml:space="preserve">    </w:t>
      </w:r>
      <w:r w:rsidRPr="00B35736">
        <w:rPr>
          <w:sz w:val="24"/>
          <w:szCs w:val="24"/>
        </w:rPr>
        <w:t xml:space="preserve">tarif </w:t>
      </w:r>
      <w:proofErr w:type="spellStart"/>
      <w:r w:rsidRPr="00B35736">
        <w:rPr>
          <w:sz w:val="24"/>
          <w:szCs w:val="24"/>
        </w:rPr>
        <w:t>LudO</w:t>
      </w:r>
      <w:proofErr w:type="spellEnd"/>
      <w:r w:rsidRPr="00B35736">
        <w:rPr>
          <w:sz w:val="24"/>
          <w:szCs w:val="24"/>
        </w:rPr>
        <w:t>’ 1</w:t>
      </w:r>
      <w:r>
        <w:rPr>
          <w:sz w:val="24"/>
          <w:szCs w:val="24"/>
        </w:rPr>
        <w:t>5</w:t>
      </w:r>
      <w:r w:rsidRPr="00B35736">
        <w:rPr>
          <w:sz w:val="24"/>
          <w:szCs w:val="24"/>
        </w:rPr>
        <w:t>€</w:t>
      </w:r>
      <w:r>
        <w:rPr>
          <w:sz w:val="24"/>
          <w:szCs w:val="24"/>
        </w:rPr>
        <w:t xml:space="preserve"> + chèque de caution 20 € non encaissé</w:t>
      </w:r>
    </w:p>
    <w:p w14:paraId="63E379C9" w14:textId="77777777" w:rsidR="00BE17BD" w:rsidRPr="00B35736" w:rsidRDefault="00BE17BD" w:rsidP="00BE17BD">
      <w:pPr>
        <w:spacing w:after="0" w:line="240" w:lineRule="auto"/>
        <w:ind w:left="1275" w:firstLine="141"/>
      </w:pPr>
    </w:p>
    <w:p w14:paraId="427CCDF3" w14:textId="65D4E5A0" w:rsidR="00ED7A93" w:rsidRPr="008E7814" w:rsidRDefault="00ED7A93" w:rsidP="003F6565">
      <w:pPr>
        <w:spacing w:after="0"/>
        <w:ind w:firstLine="567"/>
        <w:rPr>
          <w:b/>
          <w:sz w:val="28"/>
          <w:szCs w:val="28"/>
        </w:rPr>
      </w:pPr>
      <w:r w:rsidRPr="00BE17BD">
        <w:rPr>
          <w:b/>
          <w:sz w:val="28"/>
          <w:szCs w:val="28"/>
          <w:highlight w:val="lightGray"/>
        </w:rPr>
        <w:t>Informations personnelles</w:t>
      </w:r>
      <w:r w:rsidRPr="008E7814">
        <w:rPr>
          <w:b/>
          <w:sz w:val="28"/>
          <w:szCs w:val="28"/>
        </w:rPr>
        <w:t xml:space="preserve"> : </w:t>
      </w:r>
    </w:p>
    <w:p w14:paraId="17AC2883" w14:textId="00DE42EF" w:rsidR="008E7814" w:rsidRPr="00787308" w:rsidRDefault="008E7814">
      <w:pPr>
        <w:rPr>
          <w:sz w:val="2"/>
          <w:szCs w:val="2"/>
        </w:rPr>
      </w:pPr>
    </w:p>
    <w:p w14:paraId="48F5B88C" w14:textId="12B92461" w:rsidR="00ED7A93" w:rsidRDefault="00ED7A93" w:rsidP="00BE594F">
      <w:pPr>
        <w:spacing w:after="0" w:line="240" w:lineRule="auto"/>
        <w:jc w:val="center"/>
      </w:pPr>
      <w:r w:rsidRPr="00A07687">
        <w:rPr>
          <w:b/>
          <w:bCs/>
        </w:rPr>
        <w:t>Nom</w:t>
      </w:r>
      <w:r>
        <w:t> : ....................................................</w:t>
      </w:r>
      <w:r>
        <w:tab/>
      </w:r>
      <w:r>
        <w:tab/>
      </w:r>
      <w:r w:rsidRPr="00A07687">
        <w:rPr>
          <w:b/>
          <w:bCs/>
        </w:rPr>
        <w:t>Prénom</w:t>
      </w:r>
      <w:r>
        <w:t> : ............................................................</w:t>
      </w:r>
    </w:p>
    <w:p w14:paraId="1A1C8079" w14:textId="122D32FB" w:rsidR="008E7814" w:rsidRPr="00BE594F" w:rsidRDefault="008E7814" w:rsidP="00BE594F">
      <w:pPr>
        <w:spacing w:after="0" w:line="240" w:lineRule="auto"/>
        <w:jc w:val="center"/>
        <w:rPr>
          <w:sz w:val="14"/>
          <w:szCs w:val="14"/>
        </w:rPr>
      </w:pPr>
    </w:p>
    <w:p w14:paraId="15B5A176" w14:textId="5663606A" w:rsidR="008A3F1A" w:rsidRDefault="00ED7A93" w:rsidP="00BE594F">
      <w:pPr>
        <w:spacing w:after="0" w:line="240" w:lineRule="auto"/>
        <w:ind w:firstLine="1134"/>
      </w:pPr>
      <w:r w:rsidRPr="00A07687">
        <w:rPr>
          <w:b/>
          <w:bCs/>
        </w:rPr>
        <w:t>Date de naissance</w:t>
      </w:r>
      <w:r>
        <w:t> : ........./........./..........</w:t>
      </w:r>
    </w:p>
    <w:p w14:paraId="4A536485" w14:textId="3D54E427" w:rsidR="008E7814" w:rsidRPr="00BE594F" w:rsidRDefault="008E7814" w:rsidP="00BE594F">
      <w:pPr>
        <w:spacing w:after="0" w:line="240" w:lineRule="auto"/>
        <w:jc w:val="center"/>
        <w:rPr>
          <w:sz w:val="14"/>
          <w:szCs w:val="14"/>
        </w:rPr>
      </w:pPr>
    </w:p>
    <w:p w14:paraId="73FFF418" w14:textId="6B085DB3" w:rsidR="00ED7A93" w:rsidRDefault="00ED7A93" w:rsidP="00BE594F">
      <w:pPr>
        <w:spacing w:after="0" w:line="240" w:lineRule="auto"/>
        <w:jc w:val="center"/>
      </w:pPr>
      <w:r w:rsidRPr="00A07687">
        <w:rPr>
          <w:b/>
          <w:bCs/>
        </w:rPr>
        <w:t>Adresse</w:t>
      </w:r>
      <w:r>
        <w:t> : .........................................................................................................................................</w:t>
      </w:r>
    </w:p>
    <w:p w14:paraId="0A0F0051" w14:textId="57E2598B" w:rsidR="008E7814" w:rsidRPr="00BE594F" w:rsidRDefault="008E7814" w:rsidP="00BE594F">
      <w:pPr>
        <w:spacing w:after="0" w:line="240" w:lineRule="auto"/>
        <w:jc w:val="center"/>
        <w:rPr>
          <w:sz w:val="14"/>
          <w:szCs w:val="14"/>
        </w:rPr>
      </w:pPr>
    </w:p>
    <w:p w14:paraId="3D4440D1" w14:textId="1A05BEF0" w:rsidR="00ED7A93" w:rsidRDefault="00ED7A93" w:rsidP="00BE594F">
      <w:pPr>
        <w:spacing w:after="0" w:line="240" w:lineRule="auto"/>
        <w:jc w:val="center"/>
      </w:pPr>
      <w:r>
        <w:t>.........................................................................................................................................................</w:t>
      </w:r>
    </w:p>
    <w:p w14:paraId="36EBC918" w14:textId="12630B1C" w:rsidR="008E7814" w:rsidRPr="00BE594F" w:rsidRDefault="008E7814" w:rsidP="00BE594F">
      <w:pPr>
        <w:spacing w:after="0" w:line="240" w:lineRule="auto"/>
        <w:jc w:val="center"/>
        <w:rPr>
          <w:sz w:val="14"/>
          <w:szCs w:val="14"/>
        </w:rPr>
      </w:pPr>
    </w:p>
    <w:p w14:paraId="7E7774C1" w14:textId="608BA282" w:rsidR="00ED7A93" w:rsidRDefault="00ED7A93" w:rsidP="00BE594F">
      <w:pPr>
        <w:spacing w:after="0" w:line="240" w:lineRule="auto"/>
        <w:jc w:val="center"/>
      </w:pPr>
      <w:r w:rsidRPr="00A07687">
        <w:rPr>
          <w:b/>
          <w:bCs/>
        </w:rPr>
        <w:t>Code postal</w:t>
      </w:r>
      <w:r>
        <w:t> : ............................................</w:t>
      </w:r>
      <w:r>
        <w:tab/>
      </w:r>
      <w:r w:rsidRPr="00A07687">
        <w:rPr>
          <w:b/>
          <w:bCs/>
        </w:rPr>
        <w:t>Ville </w:t>
      </w:r>
      <w:r>
        <w:t>: ...................................................................</w:t>
      </w:r>
    </w:p>
    <w:p w14:paraId="08596CBD" w14:textId="7A7C71E9" w:rsidR="008E7814" w:rsidRPr="00BE594F" w:rsidRDefault="008E7814" w:rsidP="00BE594F">
      <w:pPr>
        <w:spacing w:after="0" w:line="240" w:lineRule="auto"/>
        <w:jc w:val="center"/>
        <w:rPr>
          <w:sz w:val="14"/>
          <w:szCs w:val="14"/>
        </w:rPr>
      </w:pPr>
    </w:p>
    <w:p w14:paraId="47C7005B" w14:textId="2B5D2E53" w:rsidR="00ED7A93" w:rsidRDefault="00ED7A93" w:rsidP="00BE594F">
      <w:pPr>
        <w:spacing w:after="0" w:line="240" w:lineRule="auto"/>
        <w:jc w:val="center"/>
      </w:pPr>
      <w:r w:rsidRPr="00A07687">
        <w:rPr>
          <w:b/>
          <w:bCs/>
        </w:rPr>
        <w:t>Téléphone</w:t>
      </w:r>
      <w:r>
        <w:t> : ..............................................</w:t>
      </w:r>
      <w:r>
        <w:tab/>
      </w:r>
      <w:r w:rsidRPr="00A07687">
        <w:rPr>
          <w:b/>
          <w:bCs/>
        </w:rPr>
        <w:t>Portable</w:t>
      </w:r>
      <w:r>
        <w:t> : ............................................................</w:t>
      </w:r>
    </w:p>
    <w:p w14:paraId="57AECC30" w14:textId="0B560CDF" w:rsidR="008E7814" w:rsidRPr="00BE594F" w:rsidRDefault="008E7814" w:rsidP="00BE594F">
      <w:pPr>
        <w:spacing w:after="0" w:line="240" w:lineRule="auto"/>
        <w:jc w:val="center"/>
        <w:rPr>
          <w:sz w:val="12"/>
          <w:szCs w:val="12"/>
        </w:rPr>
      </w:pPr>
    </w:p>
    <w:p w14:paraId="386580CB" w14:textId="4461CB40" w:rsidR="008A3F1A" w:rsidRDefault="00ED7A93" w:rsidP="00BE594F">
      <w:pPr>
        <w:spacing w:after="0" w:line="240" w:lineRule="auto"/>
        <w:ind w:firstLine="1134"/>
      </w:pPr>
      <w:proofErr w:type="spellStart"/>
      <w:proofErr w:type="gramStart"/>
      <w:r w:rsidRPr="00A07687">
        <w:rPr>
          <w:b/>
          <w:bCs/>
        </w:rPr>
        <w:t>E.mail</w:t>
      </w:r>
      <w:proofErr w:type="spellEnd"/>
      <w:proofErr w:type="gramEnd"/>
      <w:r>
        <w:t> : .........................................................................................</w:t>
      </w:r>
    </w:p>
    <w:p w14:paraId="48D9D7AC" w14:textId="18360036" w:rsidR="00CC5FE9" w:rsidRDefault="00CC5FE9" w:rsidP="005756FC">
      <w:pPr>
        <w:spacing w:after="0"/>
        <w:jc w:val="both"/>
        <w:rPr>
          <w:b/>
          <w:bCs/>
        </w:rPr>
      </w:pPr>
    </w:p>
    <w:p w14:paraId="51A1BABB" w14:textId="3C9E13F9" w:rsidR="00BE594F" w:rsidRDefault="00BE594F" w:rsidP="00BE594F">
      <w:pPr>
        <w:pStyle w:val="Paragraphedeliste"/>
        <w:ind w:left="360" w:firstLine="207"/>
        <w:rPr>
          <w:b/>
          <w:bCs/>
          <w:sz w:val="24"/>
          <w:szCs w:val="24"/>
        </w:rPr>
      </w:pPr>
      <w:r w:rsidRPr="00BE17BD">
        <w:rPr>
          <w:b/>
          <w:bCs/>
          <w:sz w:val="24"/>
          <w:szCs w:val="24"/>
          <w:highlight w:val="lightGray"/>
        </w:rPr>
        <w:t>Autres personnes rattachées à la famille</w:t>
      </w:r>
      <w:r>
        <w:rPr>
          <w:b/>
          <w:bCs/>
          <w:sz w:val="24"/>
          <w:szCs w:val="24"/>
        </w:rPr>
        <w:t> :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014"/>
        <w:gridCol w:w="1874"/>
        <w:gridCol w:w="2126"/>
        <w:gridCol w:w="3686"/>
      </w:tblGrid>
      <w:tr w:rsidR="00BE594F" w14:paraId="1A16BC1D" w14:textId="4A763568" w:rsidTr="00BE594F">
        <w:trPr>
          <w:jc w:val="center"/>
        </w:trPr>
        <w:tc>
          <w:tcPr>
            <w:tcW w:w="2014" w:type="dxa"/>
          </w:tcPr>
          <w:p w14:paraId="35E1F46F" w14:textId="3EE729B4" w:rsidR="00BE594F" w:rsidRDefault="00BE594F" w:rsidP="00BE594F">
            <w:pPr>
              <w:pStyle w:val="Paragraphedeliste"/>
              <w:ind w:left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Nom</w:t>
            </w:r>
          </w:p>
        </w:tc>
        <w:tc>
          <w:tcPr>
            <w:tcW w:w="1874" w:type="dxa"/>
          </w:tcPr>
          <w:p w14:paraId="386B13A7" w14:textId="6E01E969" w:rsidR="00BE594F" w:rsidRDefault="00BE594F" w:rsidP="00BE594F">
            <w:pPr>
              <w:pStyle w:val="Paragraphedeliste"/>
              <w:ind w:left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Prénom</w:t>
            </w:r>
          </w:p>
        </w:tc>
        <w:tc>
          <w:tcPr>
            <w:tcW w:w="2126" w:type="dxa"/>
          </w:tcPr>
          <w:p w14:paraId="7EDDB286" w14:textId="689AFD36" w:rsidR="00BE594F" w:rsidRDefault="00BE594F" w:rsidP="00BE594F">
            <w:pPr>
              <w:pStyle w:val="Paragraphedeliste"/>
              <w:ind w:left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Date de naissance</w:t>
            </w:r>
          </w:p>
        </w:tc>
        <w:tc>
          <w:tcPr>
            <w:tcW w:w="3686" w:type="dxa"/>
          </w:tcPr>
          <w:p w14:paraId="33EBB365" w14:textId="68B5A53C" w:rsidR="00BE594F" w:rsidRDefault="00BE594F" w:rsidP="00BE594F">
            <w:pPr>
              <w:pStyle w:val="Paragraphedeliste"/>
              <w:ind w:left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Lien de parenté</w:t>
            </w:r>
          </w:p>
        </w:tc>
      </w:tr>
      <w:tr w:rsidR="00BE594F" w14:paraId="635FC820" w14:textId="77777777" w:rsidTr="00BE594F">
        <w:trPr>
          <w:trHeight w:val="601"/>
          <w:jc w:val="center"/>
        </w:trPr>
        <w:tc>
          <w:tcPr>
            <w:tcW w:w="2014" w:type="dxa"/>
          </w:tcPr>
          <w:p w14:paraId="7A51B82F" w14:textId="77777777" w:rsidR="00BE594F" w:rsidRDefault="00BE594F" w:rsidP="00BE594F">
            <w:pPr>
              <w:pStyle w:val="Paragraphedeliste"/>
              <w:ind w:left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74" w:type="dxa"/>
          </w:tcPr>
          <w:p w14:paraId="2C13C981" w14:textId="77777777" w:rsidR="00BE594F" w:rsidRDefault="00BE594F" w:rsidP="00BE594F">
            <w:pPr>
              <w:pStyle w:val="Paragraphedeliste"/>
              <w:ind w:left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</w:tcPr>
          <w:p w14:paraId="0E261908" w14:textId="77777777" w:rsidR="00BE594F" w:rsidRDefault="00BE594F" w:rsidP="00BE594F">
            <w:pPr>
              <w:pStyle w:val="Paragraphedeliste"/>
              <w:ind w:left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14:paraId="669B001A" w14:textId="77777777" w:rsidR="00BE594F" w:rsidRDefault="00BE594F" w:rsidP="00BE594F">
            <w:pPr>
              <w:pStyle w:val="Paragraphedeliste"/>
              <w:ind w:left="0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BE594F" w14:paraId="660DE146" w14:textId="77777777" w:rsidTr="00BE594F">
        <w:trPr>
          <w:trHeight w:val="553"/>
          <w:jc w:val="center"/>
        </w:trPr>
        <w:tc>
          <w:tcPr>
            <w:tcW w:w="2014" w:type="dxa"/>
          </w:tcPr>
          <w:p w14:paraId="42E1B34F" w14:textId="77777777" w:rsidR="00BE594F" w:rsidRDefault="00BE594F" w:rsidP="00BE594F">
            <w:pPr>
              <w:pStyle w:val="Paragraphedeliste"/>
              <w:ind w:left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74" w:type="dxa"/>
          </w:tcPr>
          <w:p w14:paraId="67A8B19E" w14:textId="77777777" w:rsidR="00BE594F" w:rsidRDefault="00BE594F" w:rsidP="00BE594F">
            <w:pPr>
              <w:pStyle w:val="Paragraphedeliste"/>
              <w:ind w:left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</w:tcPr>
          <w:p w14:paraId="4DB2E505" w14:textId="77777777" w:rsidR="00BE594F" w:rsidRDefault="00BE594F" w:rsidP="00BE594F">
            <w:pPr>
              <w:pStyle w:val="Paragraphedeliste"/>
              <w:ind w:left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14:paraId="6308DCDC" w14:textId="77777777" w:rsidR="00BE594F" w:rsidRDefault="00BE594F" w:rsidP="00BE594F">
            <w:pPr>
              <w:pStyle w:val="Paragraphedeliste"/>
              <w:ind w:left="0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BE594F" w14:paraId="16AA0151" w14:textId="77777777" w:rsidTr="00BE594F">
        <w:trPr>
          <w:trHeight w:val="561"/>
          <w:jc w:val="center"/>
        </w:trPr>
        <w:tc>
          <w:tcPr>
            <w:tcW w:w="2014" w:type="dxa"/>
          </w:tcPr>
          <w:p w14:paraId="7AC58163" w14:textId="77777777" w:rsidR="00BE594F" w:rsidRDefault="00BE594F" w:rsidP="00BE594F">
            <w:pPr>
              <w:pStyle w:val="Paragraphedeliste"/>
              <w:ind w:left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74" w:type="dxa"/>
          </w:tcPr>
          <w:p w14:paraId="06019CFE" w14:textId="77777777" w:rsidR="00BE594F" w:rsidRDefault="00BE594F" w:rsidP="00BE594F">
            <w:pPr>
              <w:pStyle w:val="Paragraphedeliste"/>
              <w:ind w:left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</w:tcPr>
          <w:p w14:paraId="06F070A7" w14:textId="77777777" w:rsidR="00BE594F" w:rsidRDefault="00BE594F" w:rsidP="00BE594F">
            <w:pPr>
              <w:pStyle w:val="Paragraphedeliste"/>
              <w:ind w:left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14:paraId="511E68DF" w14:textId="77777777" w:rsidR="00BE594F" w:rsidRDefault="00BE594F" w:rsidP="00BE594F">
            <w:pPr>
              <w:pStyle w:val="Paragraphedeliste"/>
              <w:ind w:left="0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14:paraId="4FCC30AB" w14:textId="77777777" w:rsidR="00BE17BD" w:rsidRPr="00BE17BD" w:rsidRDefault="00BE17BD" w:rsidP="00B35736">
      <w:pPr>
        <w:spacing w:after="0"/>
        <w:ind w:left="567"/>
        <w:jc w:val="both"/>
        <w:rPr>
          <w:b/>
          <w:bCs/>
          <w:sz w:val="16"/>
          <w:szCs w:val="16"/>
        </w:rPr>
      </w:pPr>
    </w:p>
    <w:p w14:paraId="407FB712" w14:textId="7A19EDFE" w:rsidR="00F871CA" w:rsidRPr="00BE17BD" w:rsidRDefault="00B35736" w:rsidP="00B35736">
      <w:pPr>
        <w:spacing w:after="0"/>
        <w:ind w:left="567"/>
        <w:jc w:val="both"/>
        <w:rPr>
          <w:b/>
          <w:bCs/>
          <w:sz w:val="28"/>
          <w:szCs w:val="28"/>
        </w:rPr>
      </w:pPr>
      <w:r w:rsidRPr="00BE17BD">
        <w:rPr>
          <w:b/>
          <w:bCs/>
          <w:sz w:val="28"/>
          <w:szCs w:val="28"/>
        </w:rPr>
        <w:t>SOUHAITEZ-VOUS RECEVOIR LA NEWSLETTER </w:t>
      </w:r>
      <w:r w:rsidR="00861BE3" w:rsidRPr="00BE17BD">
        <w:rPr>
          <w:b/>
          <w:bCs/>
          <w:sz w:val="28"/>
          <w:szCs w:val="28"/>
        </w:rPr>
        <w:t xml:space="preserve">:    </w:t>
      </w:r>
      <w:r w:rsidR="00861BE3" w:rsidRPr="00BE17BD">
        <w:rPr>
          <w:sz w:val="28"/>
          <w:szCs w:val="28"/>
        </w:rPr>
        <w:t xml:space="preserve">□ oui </w:t>
      </w:r>
      <w:r w:rsidR="00267544" w:rsidRPr="00BE17BD">
        <w:rPr>
          <w:sz w:val="28"/>
          <w:szCs w:val="28"/>
        </w:rPr>
        <w:t xml:space="preserve">  </w:t>
      </w:r>
      <w:r w:rsidR="00861BE3" w:rsidRPr="00BE17BD">
        <w:rPr>
          <w:sz w:val="28"/>
          <w:szCs w:val="28"/>
        </w:rPr>
        <w:t xml:space="preserve"> □ non</w:t>
      </w:r>
      <w:r w:rsidR="00861BE3" w:rsidRPr="00BE17BD">
        <w:rPr>
          <w:b/>
          <w:bCs/>
          <w:sz w:val="28"/>
          <w:szCs w:val="28"/>
        </w:rPr>
        <w:t xml:space="preserve"> </w:t>
      </w:r>
    </w:p>
    <w:p w14:paraId="7537C8F1" w14:textId="43F4326E" w:rsidR="00861BE3" w:rsidRDefault="00B35736" w:rsidP="00B35736">
      <w:pPr>
        <w:spacing w:after="0"/>
        <w:ind w:firstLine="567"/>
        <w:jc w:val="both"/>
        <w:rPr>
          <w:sz w:val="24"/>
          <w:szCs w:val="24"/>
        </w:rPr>
      </w:pPr>
      <w:r w:rsidRPr="00BE17BD">
        <w:rPr>
          <w:b/>
          <w:bCs/>
        </w:rPr>
        <w:t>AVEZ-VOUS ENVIE DE DONNER DU TEMPS BENEVOLE SUR UN PROJET DU CENTRE SOCIAL ?</w:t>
      </w:r>
      <w:r w:rsidR="00861BE3" w:rsidRPr="00BE17BD">
        <w:rPr>
          <w:sz w:val="24"/>
          <w:szCs w:val="24"/>
        </w:rPr>
        <w:t xml:space="preserve"> </w:t>
      </w:r>
      <w:r w:rsidR="00267544" w:rsidRPr="00BE17BD">
        <w:rPr>
          <w:sz w:val="24"/>
          <w:szCs w:val="24"/>
        </w:rPr>
        <w:t xml:space="preserve"> </w:t>
      </w:r>
      <w:r w:rsidR="00861BE3" w:rsidRPr="00BE17BD">
        <w:rPr>
          <w:sz w:val="24"/>
          <w:szCs w:val="24"/>
        </w:rPr>
        <w:t xml:space="preserve"> </w:t>
      </w:r>
      <w:r w:rsidR="00267544" w:rsidRPr="00267544">
        <w:rPr>
          <w:rFonts w:ascii="Courier New" w:hAnsi="Courier New" w:cs="Courier New"/>
        </w:rPr>
        <w:t xml:space="preserve">□ </w:t>
      </w:r>
      <w:r w:rsidR="00267544" w:rsidRPr="00267544">
        <w:t xml:space="preserve">oui </w:t>
      </w:r>
      <w:r w:rsidR="00267544">
        <w:t xml:space="preserve">  </w:t>
      </w:r>
      <w:r w:rsidR="00267544" w:rsidRPr="00267544">
        <w:rPr>
          <w:rFonts w:ascii="Courier New" w:hAnsi="Courier New" w:cs="Courier New"/>
        </w:rPr>
        <w:t xml:space="preserve">□ </w:t>
      </w:r>
      <w:r w:rsidR="00267544" w:rsidRPr="00267544">
        <w:t>non</w:t>
      </w:r>
    </w:p>
    <w:p w14:paraId="71C0F772" w14:textId="046BCB73" w:rsidR="00CC5FE9" w:rsidRDefault="00CC5FE9" w:rsidP="005756FC">
      <w:pPr>
        <w:spacing w:after="0"/>
        <w:jc w:val="both"/>
        <w:rPr>
          <w:sz w:val="24"/>
          <w:szCs w:val="24"/>
        </w:rPr>
      </w:pPr>
    </w:p>
    <w:p w14:paraId="5882C264" w14:textId="0E2520AF" w:rsidR="00CC5FE9" w:rsidRPr="00F871CA" w:rsidRDefault="00B35736" w:rsidP="00B35736">
      <w:pPr>
        <w:pStyle w:val="Paragraphedeliste"/>
        <w:numPr>
          <w:ilvl w:val="0"/>
          <w:numId w:val="3"/>
        </w:numPr>
        <w:spacing w:after="0"/>
        <w:ind w:firstLine="207"/>
        <w:jc w:val="both"/>
        <w:rPr>
          <w:i/>
          <w:iCs/>
        </w:rPr>
      </w:pPr>
      <w:r>
        <w:rPr>
          <w:i/>
          <w:iCs/>
        </w:rPr>
        <w:t xml:space="preserve">  </w:t>
      </w:r>
      <w:r w:rsidR="00267544" w:rsidRPr="00F871CA">
        <w:rPr>
          <w:i/>
          <w:iCs/>
        </w:rPr>
        <w:t xml:space="preserve">J’autorise </w:t>
      </w:r>
      <w:r w:rsidR="00A926C8" w:rsidRPr="00F871CA">
        <w:rPr>
          <w:i/>
          <w:iCs/>
        </w:rPr>
        <w:t>l’envoi de la facture par mail</w:t>
      </w:r>
    </w:p>
    <w:p w14:paraId="501AF88B" w14:textId="42D8BD96" w:rsidR="009A64CA" w:rsidRPr="00380308" w:rsidRDefault="00FA611B" w:rsidP="00ED7A93">
      <w:pPr>
        <w:jc w:val="both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5F7F317E" wp14:editId="5CE52E62">
                <wp:simplePos x="0" y="0"/>
                <wp:positionH relativeFrom="column">
                  <wp:posOffset>203200</wp:posOffset>
                </wp:positionH>
                <wp:positionV relativeFrom="paragraph">
                  <wp:posOffset>83185</wp:posOffset>
                </wp:positionV>
                <wp:extent cx="2190750" cy="1066800"/>
                <wp:effectExtent l="0" t="0" r="19050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0750" cy="1066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9E1DCF" w14:textId="51467CB2" w:rsidR="00A07687" w:rsidRPr="00AE1EDA" w:rsidRDefault="00A07687">
                            <w:pPr>
                              <w:jc w:val="both"/>
                              <w:rPr>
                                <w:sz w:val="16"/>
                                <w:szCs w:val="16"/>
                              </w:rPr>
                            </w:pPr>
                            <w:r w:rsidRPr="00ED7A93">
                              <w:rPr>
                                <w:sz w:val="16"/>
                                <w:szCs w:val="16"/>
                              </w:rPr>
                              <w:t xml:space="preserve">En vertu de la loi n°78-17 du 6 janvier 1978 relative à l’informatique, aux fichiers et aux libertés, le </w:t>
                            </w:r>
                            <w:r w:rsidRPr="00ED7A93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Centre social </w:t>
                            </w:r>
                            <w:r w:rsidR="00EC2695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et d’Animation Vallée du Lot</w:t>
                            </w:r>
                            <w:r w:rsidRPr="00ED7A93">
                              <w:rPr>
                                <w:sz w:val="16"/>
                                <w:szCs w:val="16"/>
                              </w:rPr>
                              <w:t xml:space="preserve"> s’engage à ne pas utiliser les informations de l’adhérent à des fins commerciales. Ce dernier dispose également d’un droit de regard et de rectification sur les informations le concernant.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7F317E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7" type="#_x0000_t202" style="position:absolute;left:0;text-align:left;margin-left:16pt;margin-top:6.55pt;width:172.5pt;height:84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" filled="f" strokeweight=".5pt">
                <v:textbox>
                  <w:txbxContent>
                    <w:p w14:paraId="499E1DCF" w14:textId="51467CB2" w:rsidR="00A07687" w:rsidRPr="00AE1EDA" w:rsidRDefault="00A07687">
                      <w:pPr>
                        <w:jc w:val="both"/>
                        <w:rPr>
                          <w:sz w:val="16"/>
                          <w:szCs w:val="16"/>
                        </w:rPr>
                      </w:pPr>
                      <w:r w:rsidRPr="00ED7A93">
                        <w:rPr>
                          <w:sz w:val="16"/>
                          <w:szCs w:val="16"/>
                        </w:rPr>
                        <w:t xml:space="preserve">En vertu de la loi n°78-17 du 6 janvier 1978 relative à l’informatique, aux fichiers et aux libertés, le </w:t>
                      </w:r>
                      <w:r w:rsidRPr="00ED7A93">
                        <w:rPr>
                          <w:b/>
                          <w:bCs/>
                          <w:sz w:val="16"/>
                          <w:szCs w:val="16"/>
                        </w:rPr>
                        <w:t xml:space="preserve">Centre social </w:t>
                      </w:r>
                      <w:r w:rsidR="00EC2695">
                        <w:rPr>
                          <w:b/>
                          <w:bCs/>
                          <w:sz w:val="16"/>
                          <w:szCs w:val="16"/>
                        </w:rPr>
                        <w:t>et d’Animation Vallée du Lot</w:t>
                      </w:r>
                      <w:r w:rsidRPr="00ED7A93">
                        <w:rPr>
                          <w:sz w:val="16"/>
                          <w:szCs w:val="16"/>
                        </w:rPr>
                        <w:t xml:space="preserve"> s’engage à ne pas utiliser les informations de l’adhérent à des fins commerciales. Ce dernier dispose également d’un droit de regard et de rectification sur les informations le concernant.</w:t>
                      </w:r>
                    </w:p>
                  </w:txbxContent>
                </v:textbox>
              </v:shape>
            </w:pict>
          </mc:Fallback>
        </mc:AlternateContent>
      </w:r>
    </w:p>
    <w:p w14:paraId="1ECEA6A3" w14:textId="00406E6B" w:rsidR="00A07687" w:rsidRPr="00A07687" w:rsidRDefault="00A07687" w:rsidP="00ED7A93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A07687">
        <w:rPr>
          <w:sz w:val="24"/>
          <w:szCs w:val="24"/>
        </w:rPr>
        <w:t>Fait à ....................................., le .........................</w:t>
      </w:r>
    </w:p>
    <w:p w14:paraId="1A231512" w14:textId="47CAF01C" w:rsidR="00A07687" w:rsidRDefault="00A07687" w:rsidP="00A07687">
      <w:pPr>
        <w:spacing w:after="0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A07687">
        <w:rPr>
          <w:b/>
          <w:bCs/>
          <w:sz w:val="24"/>
          <w:szCs w:val="24"/>
        </w:rPr>
        <w:t xml:space="preserve">Signature </w:t>
      </w:r>
    </w:p>
    <w:p w14:paraId="0F23C91E" w14:textId="77777777" w:rsidR="00E65A45" w:rsidRDefault="00E65A45" w:rsidP="00A07687">
      <w:pPr>
        <w:spacing w:after="0"/>
        <w:jc w:val="both"/>
        <w:rPr>
          <w:b/>
          <w:bCs/>
          <w:sz w:val="24"/>
          <w:szCs w:val="24"/>
        </w:rPr>
      </w:pPr>
    </w:p>
    <w:bookmarkEnd w:id="0"/>
    <w:p w14:paraId="28FCDFD3" w14:textId="77777777" w:rsidR="00D835CA" w:rsidRDefault="00D835CA" w:rsidP="00FD1ADA">
      <w:pPr>
        <w:jc w:val="both"/>
      </w:pPr>
    </w:p>
    <w:sectPr w:rsidR="00D835CA" w:rsidSect="00A3559D">
      <w:pgSz w:w="11906" w:h="16838"/>
      <w:pgMar w:top="1418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42CD4C" w14:textId="77777777" w:rsidR="008B7807" w:rsidRDefault="008B7807" w:rsidP="003F6565">
      <w:pPr>
        <w:spacing w:after="0" w:line="240" w:lineRule="auto"/>
      </w:pPr>
      <w:r>
        <w:separator/>
      </w:r>
    </w:p>
  </w:endnote>
  <w:endnote w:type="continuationSeparator" w:id="0">
    <w:p w14:paraId="0A780C7D" w14:textId="77777777" w:rsidR="008B7807" w:rsidRDefault="008B7807" w:rsidP="003F65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D6E52F" w14:textId="77777777" w:rsidR="008B7807" w:rsidRDefault="008B7807" w:rsidP="003F6565">
      <w:pPr>
        <w:spacing w:after="0" w:line="240" w:lineRule="auto"/>
      </w:pPr>
      <w:r>
        <w:separator/>
      </w:r>
    </w:p>
  </w:footnote>
  <w:footnote w:type="continuationSeparator" w:id="0">
    <w:p w14:paraId="6513487B" w14:textId="77777777" w:rsidR="008B7807" w:rsidRDefault="008B7807" w:rsidP="003F65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7328C"/>
    <w:multiLevelType w:val="hybridMultilevel"/>
    <w:tmpl w:val="77962214"/>
    <w:lvl w:ilvl="0" w:tplc="33DE369C">
      <w:start w:val="1"/>
      <w:numFmt w:val="bullet"/>
      <w:lvlText w:val="□"/>
      <w:lvlJc w:val="left"/>
      <w:pPr>
        <w:ind w:left="775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" w15:restartNumberingAfterBreak="0">
    <w:nsid w:val="1DD954C5"/>
    <w:multiLevelType w:val="hybridMultilevel"/>
    <w:tmpl w:val="5CF80F02"/>
    <w:lvl w:ilvl="0" w:tplc="33DE369C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C6432FD"/>
    <w:multiLevelType w:val="hybridMultilevel"/>
    <w:tmpl w:val="87A2C0F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CC0A36"/>
    <w:multiLevelType w:val="hybridMultilevel"/>
    <w:tmpl w:val="3D9A9FB4"/>
    <w:lvl w:ilvl="0" w:tplc="E68E53C8">
      <w:start w:val="1"/>
      <w:numFmt w:val="bullet"/>
      <w:lvlText w:val=""/>
      <w:lvlJc w:val="righ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866B7B"/>
    <w:multiLevelType w:val="hybridMultilevel"/>
    <w:tmpl w:val="0C2688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07798A"/>
    <w:multiLevelType w:val="hybridMultilevel"/>
    <w:tmpl w:val="C6E49CC2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7837821">
    <w:abstractNumId w:val="2"/>
  </w:num>
  <w:num w:numId="2" w16cid:durableId="1387754303">
    <w:abstractNumId w:val="5"/>
  </w:num>
  <w:num w:numId="3" w16cid:durableId="1121532375">
    <w:abstractNumId w:val="1"/>
  </w:num>
  <w:num w:numId="4" w16cid:durableId="1457794948">
    <w:abstractNumId w:val="3"/>
  </w:num>
  <w:num w:numId="5" w16cid:durableId="34085312">
    <w:abstractNumId w:val="0"/>
  </w:num>
  <w:num w:numId="6" w16cid:durableId="162334445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F1A"/>
    <w:rsid w:val="00037BFF"/>
    <w:rsid w:val="00052402"/>
    <w:rsid w:val="000569AE"/>
    <w:rsid w:val="000700BC"/>
    <w:rsid w:val="0008607E"/>
    <w:rsid w:val="00086A94"/>
    <w:rsid w:val="00090CB8"/>
    <w:rsid w:val="000B00FE"/>
    <w:rsid w:val="000D6981"/>
    <w:rsid w:val="000E37A3"/>
    <w:rsid w:val="000E5433"/>
    <w:rsid w:val="000F1A6A"/>
    <w:rsid w:val="0011090F"/>
    <w:rsid w:val="0013261F"/>
    <w:rsid w:val="00143DDD"/>
    <w:rsid w:val="00146D2E"/>
    <w:rsid w:val="00160595"/>
    <w:rsid w:val="00163C58"/>
    <w:rsid w:val="001A0478"/>
    <w:rsid w:val="001C1E0F"/>
    <w:rsid w:val="001E3E9F"/>
    <w:rsid w:val="001F0C55"/>
    <w:rsid w:val="001F1BCF"/>
    <w:rsid w:val="001F1CD4"/>
    <w:rsid w:val="002008B8"/>
    <w:rsid w:val="00205214"/>
    <w:rsid w:val="0020774F"/>
    <w:rsid w:val="002148FA"/>
    <w:rsid w:val="0022273A"/>
    <w:rsid w:val="00226328"/>
    <w:rsid w:val="00232431"/>
    <w:rsid w:val="00241FB6"/>
    <w:rsid w:val="00263AF4"/>
    <w:rsid w:val="00267544"/>
    <w:rsid w:val="00283CF1"/>
    <w:rsid w:val="002B1CC1"/>
    <w:rsid w:val="002B469F"/>
    <w:rsid w:val="002D28C2"/>
    <w:rsid w:val="002E052E"/>
    <w:rsid w:val="002F3B20"/>
    <w:rsid w:val="003021E3"/>
    <w:rsid w:val="00304AAE"/>
    <w:rsid w:val="00310741"/>
    <w:rsid w:val="00315D8B"/>
    <w:rsid w:val="00353018"/>
    <w:rsid w:val="00354B48"/>
    <w:rsid w:val="00355FCC"/>
    <w:rsid w:val="00380308"/>
    <w:rsid w:val="00387B8A"/>
    <w:rsid w:val="00394BDF"/>
    <w:rsid w:val="003A26FA"/>
    <w:rsid w:val="003A62F9"/>
    <w:rsid w:val="003D42CF"/>
    <w:rsid w:val="003F3EF4"/>
    <w:rsid w:val="003F6565"/>
    <w:rsid w:val="00401118"/>
    <w:rsid w:val="0043085C"/>
    <w:rsid w:val="00455EFD"/>
    <w:rsid w:val="00460D8C"/>
    <w:rsid w:val="004802EF"/>
    <w:rsid w:val="004A0A62"/>
    <w:rsid w:val="004D4A0B"/>
    <w:rsid w:val="0050627A"/>
    <w:rsid w:val="0052378B"/>
    <w:rsid w:val="00526981"/>
    <w:rsid w:val="0053140A"/>
    <w:rsid w:val="00536FDD"/>
    <w:rsid w:val="00537C19"/>
    <w:rsid w:val="0054065E"/>
    <w:rsid w:val="00562EFA"/>
    <w:rsid w:val="005756FC"/>
    <w:rsid w:val="00575D9A"/>
    <w:rsid w:val="00590054"/>
    <w:rsid w:val="005A1925"/>
    <w:rsid w:val="005C2921"/>
    <w:rsid w:val="005D61AC"/>
    <w:rsid w:val="005E115A"/>
    <w:rsid w:val="0060399B"/>
    <w:rsid w:val="00620876"/>
    <w:rsid w:val="00622416"/>
    <w:rsid w:val="00636675"/>
    <w:rsid w:val="006414A3"/>
    <w:rsid w:val="00657D99"/>
    <w:rsid w:val="0067307C"/>
    <w:rsid w:val="00677EB3"/>
    <w:rsid w:val="00680268"/>
    <w:rsid w:val="006847B4"/>
    <w:rsid w:val="006A35DE"/>
    <w:rsid w:val="006A44F4"/>
    <w:rsid w:val="006B1877"/>
    <w:rsid w:val="006B2F13"/>
    <w:rsid w:val="006E3BAE"/>
    <w:rsid w:val="006F0177"/>
    <w:rsid w:val="006F0F67"/>
    <w:rsid w:val="007116A3"/>
    <w:rsid w:val="00713E1A"/>
    <w:rsid w:val="007225C3"/>
    <w:rsid w:val="00736914"/>
    <w:rsid w:val="00787308"/>
    <w:rsid w:val="007C0C2C"/>
    <w:rsid w:val="007C58F8"/>
    <w:rsid w:val="007E7D06"/>
    <w:rsid w:val="008043D4"/>
    <w:rsid w:val="0082366E"/>
    <w:rsid w:val="00830371"/>
    <w:rsid w:val="008334F8"/>
    <w:rsid w:val="008469F6"/>
    <w:rsid w:val="008531AE"/>
    <w:rsid w:val="00856788"/>
    <w:rsid w:val="00861BE3"/>
    <w:rsid w:val="008843AC"/>
    <w:rsid w:val="00885405"/>
    <w:rsid w:val="008A3F1A"/>
    <w:rsid w:val="008B7807"/>
    <w:rsid w:val="008E7814"/>
    <w:rsid w:val="00936BD2"/>
    <w:rsid w:val="00950846"/>
    <w:rsid w:val="00952F0E"/>
    <w:rsid w:val="00957FB0"/>
    <w:rsid w:val="009822EA"/>
    <w:rsid w:val="00994591"/>
    <w:rsid w:val="009A44C3"/>
    <w:rsid w:val="009A54A4"/>
    <w:rsid w:val="009A64CA"/>
    <w:rsid w:val="009B7885"/>
    <w:rsid w:val="009D7E60"/>
    <w:rsid w:val="009E054D"/>
    <w:rsid w:val="00A01D38"/>
    <w:rsid w:val="00A07687"/>
    <w:rsid w:val="00A12D18"/>
    <w:rsid w:val="00A33004"/>
    <w:rsid w:val="00A3559D"/>
    <w:rsid w:val="00A5391B"/>
    <w:rsid w:val="00A926C8"/>
    <w:rsid w:val="00AB729B"/>
    <w:rsid w:val="00AC1D85"/>
    <w:rsid w:val="00AF17E0"/>
    <w:rsid w:val="00B207A2"/>
    <w:rsid w:val="00B35736"/>
    <w:rsid w:val="00B45563"/>
    <w:rsid w:val="00B556C7"/>
    <w:rsid w:val="00B625E2"/>
    <w:rsid w:val="00B91DE6"/>
    <w:rsid w:val="00B93671"/>
    <w:rsid w:val="00BC0392"/>
    <w:rsid w:val="00BC272D"/>
    <w:rsid w:val="00BD334C"/>
    <w:rsid w:val="00BE17BD"/>
    <w:rsid w:val="00BE594F"/>
    <w:rsid w:val="00C03645"/>
    <w:rsid w:val="00C05ACC"/>
    <w:rsid w:val="00C15C74"/>
    <w:rsid w:val="00C552BC"/>
    <w:rsid w:val="00C63087"/>
    <w:rsid w:val="00C844F3"/>
    <w:rsid w:val="00CA7967"/>
    <w:rsid w:val="00CB6E9B"/>
    <w:rsid w:val="00CC09C5"/>
    <w:rsid w:val="00CC5FE9"/>
    <w:rsid w:val="00CD7F4D"/>
    <w:rsid w:val="00D05FB5"/>
    <w:rsid w:val="00D14833"/>
    <w:rsid w:val="00D14995"/>
    <w:rsid w:val="00D20A3C"/>
    <w:rsid w:val="00D264AE"/>
    <w:rsid w:val="00D32331"/>
    <w:rsid w:val="00D35FB1"/>
    <w:rsid w:val="00D62797"/>
    <w:rsid w:val="00D835CA"/>
    <w:rsid w:val="00D96C50"/>
    <w:rsid w:val="00DB0878"/>
    <w:rsid w:val="00DB4F3B"/>
    <w:rsid w:val="00DC4E23"/>
    <w:rsid w:val="00DD1C31"/>
    <w:rsid w:val="00DE58AA"/>
    <w:rsid w:val="00DE5DBF"/>
    <w:rsid w:val="00E0142A"/>
    <w:rsid w:val="00E03FF6"/>
    <w:rsid w:val="00E17354"/>
    <w:rsid w:val="00E26F69"/>
    <w:rsid w:val="00E432CC"/>
    <w:rsid w:val="00E53C22"/>
    <w:rsid w:val="00E543E7"/>
    <w:rsid w:val="00E65A45"/>
    <w:rsid w:val="00E7491B"/>
    <w:rsid w:val="00E81BF9"/>
    <w:rsid w:val="00EB6C52"/>
    <w:rsid w:val="00EC2695"/>
    <w:rsid w:val="00EC4E3B"/>
    <w:rsid w:val="00ED7A93"/>
    <w:rsid w:val="00EE3289"/>
    <w:rsid w:val="00EE42FD"/>
    <w:rsid w:val="00EE6BA7"/>
    <w:rsid w:val="00F25482"/>
    <w:rsid w:val="00F33109"/>
    <w:rsid w:val="00F41893"/>
    <w:rsid w:val="00F471C1"/>
    <w:rsid w:val="00F60D7B"/>
    <w:rsid w:val="00F62943"/>
    <w:rsid w:val="00F6620D"/>
    <w:rsid w:val="00F871CA"/>
    <w:rsid w:val="00FA611B"/>
    <w:rsid w:val="00FB26D7"/>
    <w:rsid w:val="00FC2E90"/>
    <w:rsid w:val="00FD1ADA"/>
    <w:rsid w:val="00FD30AB"/>
    <w:rsid w:val="00FE1617"/>
    <w:rsid w:val="00FE6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25C66"/>
  <w15:chartTrackingRefBased/>
  <w15:docId w15:val="{82762AAC-D41F-46BD-8504-320FA3CC9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4B4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94591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3F65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F6565"/>
  </w:style>
  <w:style w:type="paragraph" w:styleId="Pieddepage">
    <w:name w:val="footer"/>
    <w:basedOn w:val="Normal"/>
    <w:link w:val="PieddepageCar"/>
    <w:uiPriority w:val="99"/>
    <w:unhideWhenUsed/>
    <w:rsid w:val="003F65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F6565"/>
  </w:style>
  <w:style w:type="table" w:styleId="Grilledutableau">
    <w:name w:val="Table Grid"/>
    <w:basedOn w:val="TableauNormal"/>
    <w:uiPriority w:val="39"/>
    <w:rsid w:val="00BE59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09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74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92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05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0258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8929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997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456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935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11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64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4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79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5548CD-E056-4F44-97F8-D2DBBD32E3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713</TotalTime>
  <Pages>1</Pages>
  <Words>275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ANIMATEURS</dc:creator>
  <cp:keywords/>
  <dc:description/>
  <cp:lastModifiedBy>Centre Social Espalion - Estaing</cp:lastModifiedBy>
  <cp:revision>118</cp:revision>
  <cp:lastPrinted>2026-04-13T09:06:00Z</cp:lastPrinted>
  <dcterms:created xsi:type="dcterms:W3CDTF">2021-11-22T17:17:00Z</dcterms:created>
  <dcterms:modified xsi:type="dcterms:W3CDTF">2026-04-13T11:48:00Z</dcterms:modified>
</cp:coreProperties>
</file>